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0E228" w14:textId="43ABB632" w:rsidR="00523278" w:rsidRDefault="00523278" w:rsidP="00523278">
      <w:pPr>
        <w:shd w:val="clear" w:color="auto" w:fill="FFFFFF" w:themeFill="background1"/>
        <w:jc w:val="center"/>
        <w:rPr>
          <w:rFonts w:cs="B Titr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A17A1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لیست واحدهای و برنامه هفتگی نیمسال </w:t>
      </w:r>
      <w:r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دوم </w:t>
      </w:r>
      <w:r w:rsidRPr="00CA17A1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سال تحصیلی </w:t>
      </w:r>
      <w:r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1403</w:t>
      </w:r>
      <w:r w:rsidRPr="00CA17A1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</w:t>
      </w:r>
      <w:r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1402</w:t>
      </w:r>
      <w:r w:rsidRPr="00CA17A1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055BB608" w14:textId="3CE38D27" w:rsidR="00DB3B42" w:rsidRPr="00EB560D" w:rsidRDefault="00523278" w:rsidP="00EB560D">
      <w:pPr>
        <w:shd w:val="clear" w:color="auto" w:fill="FFFFFF" w:themeFill="background1"/>
        <w:jc w:val="center"/>
        <w:rPr>
          <w:rFonts w:cs="B Titr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C1615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دانشجویان رشته</w:t>
      </w:r>
      <w:r w:rsidRPr="00AC1615">
        <w:rPr>
          <w:rFonts w:cs="B Titr"/>
          <w:b/>
          <w:bCs/>
          <w:color w:val="2E74B5" w:themeColor="accent1" w:themeShade="BF"/>
          <w:sz w:val="20"/>
          <w:szCs w:val="20"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AC1615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ایمونولوژی مقطع </w:t>
      </w:r>
      <w:r w:rsidRPr="006D53CC">
        <w:rPr>
          <w:rFonts w:cs="B Titr" w:hint="cs"/>
          <w:b/>
          <w:bCs/>
          <w:color w:val="2E74B5" w:themeColor="accent1" w:themeShade="BF"/>
          <w:sz w:val="20"/>
          <w:szCs w:val="20"/>
          <w:highlight w:val="yellow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دکترا</w:t>
      </w:r>
      <w:r w:rsidRPr="00AC1615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ورودی </w:t>
      </w:r>
      <w:r w:rsidR="00D754C5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بهمن</w:t>
      </w:r>
      <w:r w:rsidRPr="00AC1615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140</w:t>
      </w:r>
      <w:r w:rsidR="00D754C5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</w:t>
      </w:r>
    </w:p>
    <w:tbl>
      <w:tblPr>
        <w:tblpPr w:leftFromText="180" w:rightFromText="180" w:vertAnchor="text" w:horzAnchor="margin" w:tblpXSpec="center" w:tblpY="271"/>
        <w:bidiVisual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231"/>
        <w:gridCol w:w="709"/>
        <w:gridCol w:w="713"/>
        <w:gridCol w:w="681"/>
        <w:gridCol w:w="485"/>
        <w:gridCol w:w="2001"/>
      </w:tblGrid>
      <w:tr w:rsidR="00823B29" w:rsidRPr="00CC11EE" w14:paraId="7753B46E" w14:textId="1501A3C4" w:rsidTr="00546F39">
        <w:tc>
          <w:tcPr>
            <w:tcW w:w="1260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A62FEEA" w14:textId="77777777" w:rsidR="00823B29" w:rsidRPr="00F70B61" w:rsidRDefault="00823B29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ایام هفته </w:t>
            </w:r>
          </w:p>
        </w:tc>
        <w:tc>
          <w:tcPr>
            <w:tcW w:w="4231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DA1EB7" w14:textId="77777777" w:rsidR="00823B29" w:rsidRPr="00F70B61" w:rsidRDefault="00823B29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نام واحد  درسی</w:t>
            </w:r>
          </w:p>
        </w:tc>
        <w:tc>
          <w:tcPr>
            <w:tcW w:w="0" w:type="auto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4D925CC" w14:textId="77777777" w:rsidR="00823B29" w:rsidRPr="00F70B61" w:rsidRDefault="00823B29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ساعت </w:t>
            </w:r>
          </w:p>
        </w:tc>
        <w:tc>
          <w:tcPr>
            <w:tcW w:w="0" w:type="auto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98C02B6" w14:textId="77777777" w:rsidR="00823B29" w:rsidRPr="00F70B61" w:rsidRDefault="00823B29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2001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B4C76F" w14:textId="77777777" w:rsidR="00823B29" w:rsidRPr="00F70B61" w:rsidRDefault="00823B29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نام استاد مسئول درس </w:t>
            </w:r>
          </w:p>
        </w:tc>
      </w:tr>
      <w:tr w:rsidR="00823B29" w:rsidRPr="00CC11EE" w14:paraId="73EFD567" w14:textId="0A117A7F" w:rsidTr="00546F39">
        <w:trPr>
          <w:trHeight w:val="953"/>
        </w:trPr>
        <w:tc>
          <w:tcPr>
            <w:tcW w:w="1260" w:type="dxa"/>
            <w:vMerge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13DC842" w14:textId="77777777" w:rsidR="00823B29" w:rsidRPr="00CC11EE" w:rsidRDefault="00823B29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23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388630" w14:textId="77777777" w:rsidR="00823B29" w:rsidRPr="00CC11EE" w:rsidRDefault="00823B29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5809CBC" w14:textId="77777777" w:rsidR="00823B29" w:rsidRPr="00CC11EE" w:rsidRDefault="00823B29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2097BBD" w14:textId="77777777" w:rsidR="00823B29" w:rsidRPr="00CC11EE" w:rsidRDefault="00823B29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نظری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0DCD847" w14:textId="77777777" w:rsidR="00823B29" w:rsidRPr="00CC11EE" w:rsidRDefault="00823B29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عملی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361F4BC" w14:textId="77777777" w:rsidR="00823B29" w:rsidRPr="00CC11EE" w:rsidRDefault="00823B29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کل</w:t>
            </w:r>
          </w:p>
        </w:tc>
        <w:tc>
          <w:tcPr>
            <w:tcW w:w="200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A80C62" w14:textId="77777777" w:rsidR="00823B29" w:rsidRPr="00CC11EE" w:rsidRDefault="00823B29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D02BA2" w:rsidRPr="008513DA" w14:paraId="7E556F24" w14:textId="77777777" w:rsidTr="00546F39">
        <w:trPr>
          <w:trHeight w:val="615"/>
        </w:trPr>
        <w:tc>
          <w:tcPr>
            <w:tcW w:w="126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14:paraId="5021555C" w14:textId="68933402" w:rsidR="00D02BA2" w:rsidRDefault="00D02BA2" w:rsidP="006B4A0C">
            <w:pP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شنبه </w:t>
            </w:r>
          </w:p>
        </w:tc>
        <w:tc>
          <w:tcPr>
            <w:tcW w:w="42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9D48A42" w14:textId="05F66F63" w:rsidR="00D02BA2" w:rsidRPr="005923B3" w:rsidRDefault="00D02BA2" w:rsidP="006B4A0C">
            <w:pP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اصول و مبانی خطر حوادث و بلایا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C8C5AA" w14:textId="79E4ACB8" w:rsidR="00D02BA2" w:rsidRPr="00F3234E" w:rsidRDefault="00D02BA2" w:rsidP="006B4A0C">
            <w:pP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12-8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53F3BC" w14:textId="77777777" w:rsidR="00D02BA2" w:rsidRPr="005923B3" w:rsidRDefault="00D02BA2" w:rsidP="006B4A0C">
            <w:pP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BA3921" w14:textId="77777777" w:rsidR="00D02BA2" w:rsidRPr="005923B3" w:rsidRDefault="00D02BA2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2E8BEB" w14:textId="5A1BDC70" w:rsidR="00D02BA2" w:rsidRPr="005923B3" w:rsidRDefault="00D02BA2" w:rsidP="006B4A0C">
            <w:pP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20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BA838C" w14:textId="14A1D1AB" w:rsidR="00D02BA2" w:rsidRPr="005923B3" w:rsidRDefault="007A14B6" w:rsidP="006B4A0C">
            <w:pPr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-----</w:t>
            </w:r>
          </w:p>
        </w:tc>
      </w:tr>
      <w:tr w:rsidR="00823B29" w:rsidRPr="008513DA" w14:paraId="615F80F0" w14:textId="0168C401" w:rsidTr="00546F39">
        <w:trPr>
          <w:trHeight w:val="615"/>
        </w:trPr>
        <w:tc>
          <w:tcPr>
            <w:tcW w:w="1260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2F069AFF" w14:textId="5BC0CA80" w:rsidR="00823B29" w:rsidRPr="005923B3" w:rsidRDefault="00D02BA2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یک</w:t>
            </w:r>
            <w:r w:rsidR="00823B29"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شنبه </w:t>
            </w:r>
          </w:p>
          <w:p w14:paraId="2B74F36B" w14:textId="77777777" w:rsidR="00823B29" w:rsidRPr="005923B3" w:rsidRDefault="00823B29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2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AB0DFD" w14:textId="38398DA4" w:rsidR="00823B29" w:rsidRPr="005923B3" w:rsidRDefault="00823B29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مباحث پیشرفته در ایمونولوژی پزشکی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446CA3" w14:textId="0E5D339F" w:rsidR="00823B29" w:rsidRPr="00F3234E" w:rsidRDefault="00823B29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3234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10-8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089F3A" w14:textId="05801A02" w:rsidR="00823B29" w:rsidRPr="005923B3" w:rsidRDefault="00823B29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D15134" w14:textId="77777777" w:rsidR="00823B29" w:rsidRPr="005923B3" w:rsidRDefault="00823B29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252FA0" w14:textId="39B077A4" w:rsidR="00823B29" w:rsidRPr="005923B3" w:rsidRDefault="00823B29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20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1D0" w14:textId="354DD5D2" w:rsidR="00823B29" w:rsidRPr="005923B3" w:rsidRDefault="00823B29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دکتر</w:t>
            </w:r>
            <w:r w:rsidRPr="005923B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عصاره زادگان</w:t>
            </w:r>
          </w:p>
        </w:tc>
      </w:tr>
      <w:tr w:rsidR="00823B29" w:rsidRPr="008513DA" w14:paraId="7B98164C" w14:textId="04B95D2A" w:rsidTr="00546F39">
        <w:trPr>
          <w:trHeight w:val="725"/>
        </w:trPr>
        <w:tc>
          <w:tcPr>
            <w:tcW w:w="12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6D24B6F2" w14:textId="0E2568B2" w:rsidR="00823B29" w:rsidRPr="005923B3" w:rsidRDefault="00D02BA2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یک</w:t>
            </w:r>
            <w:r w:rsidR="00823B29"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  <w:p w14:paraId="348B5B60" w14:textId="77777777" w:rsidR="00823B29" w:rsidRPr="005923B3" w:rsidRDefault="00823B29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3D3648" w14:textId="27016D29" w:rsidR="00823B29" w:rsidRPr="005923B3" w:rsidRDefault="00823B29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واکسن و واکسیناسیون پیشرفته: اصول طراحی، تولید، و ارزیابی واکسن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586225" w14:textId="3B970BDF" w:rsidR="00823B29" w:rsidRPr="005923B3" w:rsidRDefault="00823B29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12-10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B9CDD4" w14:textId="7CC58346" w:rsidR="00823B29" w:rsidRPr="005923B3" w:rsidRDefault="00823B29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1A142E" w14:textId="77777777" w:rsidR="00823B29" w:rsidRPr="005923B3" w:rsidRDefault="00823B29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852491" w14:textId="1C9C77E6" w:rsidR="00823B29" w:rsidRPr="005923B3" w:rsidRDefault="00823B29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1.5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50D1" w14:textId="6B1255AC" w:rsidR="00823B29" w:rsidRPr="005923B3" w:rsidRDefault="00823B29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دکتر دلبند</w:t>
            </w: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</w:p>
        </w:tc>
      </w:tr>
      <w:tr w:rsidR="00823B29" w:rsidRPr="008513DA" w14:paraId="479ECEC0" w14:textId="361FCB96" w:rsidTr="00546F39">
        <w:trPr>
          <w:trHeight w:val="428"/>
        </w:trPr>
        <w:tc>
          <w:tcPr>
            <w:tcW w:w="12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4E305C95" w14:textId="54C30E98" w:rsidR="00823B29" w:rsidRPr="005923B3" w:rsidRDefault="00D02BA2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دو</w:t>
            </w:r>
            <w:r w:rsidR="00823B29"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</w:tc>
        <w:tc>
          <w:tcPr>
            <w:tcW w:w="42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5CA0CA" w14:textId="762B8F67" w:rsidR="00823B29" w:rsidRPr="005923B3" w:rsidRDefault="00823B29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روش های نوین ایمونوتراپی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9124FF" w14:textId="15989D51" w:rsidR="00823B29" w:rsidRPr="005923B3" w:rsidRDefault="00823B29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10-8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452CA5" w14:textId="00296ACB" w:rsidR="00823B29" w:rsidRPr="005923B3" w:rsidRDefault="00823B29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CE7FE5" w14:textId="77777777" w:rsidR="00823B29" w:rsidRPr="005923B3" w:rsidRDefault="00823B29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0D58BF" w14:textId="2E8E1A87" w:rsidR="00823B29" w:rsidRPr="005923B3" w:rsidRDefault="00823B29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DF86" w14:textId="14A07607" w:rsidR="00823B29" w:rsidRPr="005923B3" w:rsidRDefault="00823B29" w:rsidP="00BD2480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دکتر</w:t>
            </w:r>
            <w:r w:rsidRPr="005923B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مجتبو</w:t>
            </w: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</w:p>
        </w:tc>
      </w:tr>
      <w:tr w:rsidR="00823B29" w:rsidRPr="008513DA" w14:paraId="74F74F42" w14:textId="1E9BFF53" w:rsidTr="00546F39">
        <w:trPr>
          <w:trHeight w:val="617"/>
        </w:trPr>
        <w:tc>
          <w:tcPr>
            <w:tcW w:w="12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326E8900" w14:textId="0C1DCA31" w:rsidR="00823B29" w:rsidRPr="005923B3" w:rsidRDefault="00546F39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دو </w:t>
            </w:r>
            <w:r w:rsidR="00823B29"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</w:tc>
        <w:tc>
          <w:tcPr>
            <w:tcW w:w="42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8A806B" w14:textId="27BE74CD" w:rsidR="00823B29" w:rsidRPr="005923B3" w:rsidRDefault="00823B29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مباحث پیشرفته در بیوانفورماتیک و ایمونوانفورماتیک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6D6449" w14:textId="4A78C133" w:rsidR="00823B29" w:rsidRPr="005923B3" w:rsidRDefault="00823B29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12-10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AD0F13" w14:textId="41EA9430" w:rsidR="00823B29" w:rsidRPr="005923B3" w:rsidRDefault="00823B29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281B7B" w14:textId="77777777" w:rsidR="00823B29" w:rsidRPr="005923B3" w:rsidRDefault="00823B29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B2ED6A" w14:textId="5F43C576" w:rsidR="00823B29" w:rsidRPr="005923B3" w:rsidRDefault="00823B29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7C88" w14:textId="40104113" w:rsidR="00823B29" w:rsidRPr="005923B3" w:rsidRDefault="00823B29" w:rsidP="00BD2480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دکترخوش م</w:t>
            </w: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5923B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رصفا</w:t>
            </w:r>
          </w:p>
        </w:tc>
      </w:tr>
      <w:tr w:rsidR="00823B29" w:rsidRPr="008513DA" w14:paraId="013572BE" w14:textId="77777777" w:rsidTr="00546F39">
        <w:trPr>
          <w:trHeight w:val="563"/>
        </w:trPr>
        <w:tc>
          <w:tcPr>
            <w:tcW w:w="12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516FD58B" w14:textId="50F3F0C3" w:rsidR="00823B29" w:rsidRPr="005923B3" w:rsidRDefault="00546F39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سه </w:t>
            </w:r>
            <w:r w:rsidR="00823B29"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</w:tc>
        <w:tc>
          <w:tcPr>
            <w:tcW w:w="42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60103C" w14:textId="104C7838" w:rsidR="00823B29" w:rsidRPr="005923B3" w:rsidRDefault="00823B29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ایمونولوژی آزمایشگاهی بالینی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5BA65C" w14:textId="409FB2C7" w:rsidR="00823B29" w:rsidRPr="005923B3" w:rsidRDefault="00823B29" w:rsidP="00B7725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  <w:r w:rsidR="00B7725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-8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0A0C15" w14:textId="4F436D2C" w:rsidR="00823B29" w:rsidRPr="005923B3" w:rsidRDefault="00823B29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7E7AB7" w14:textId="68C00A26" w:rsidR="00823B29" w:rsidRPr="005923B3" w:rsidRDefault="00823B29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368655" w14:textId="2A52337D" w:rsidR="00823B29" w:rsidRPr="005923B3" w:rsidRDefault="00823B29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69A6" w14:textId="165F14D7" w:rsidR="00823B29" w:rsidRPr="005923B3" w:rsidRDefault="00823B29" w:rsidP="00BD2480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دکتر دلبند</w:t>
            </w: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</w:p>
        </w:tc>
      </w:tr>
      <w:tr w:rsidR="00823B29" w:rsidRPr="008513DA" w14:paraId="5B139BC6" w14:textId="77777777" w:rsidTr="00546F39">
        <w:trPr>
          <w:trHeight w:val="815"/>
        </w:trPr>
        <w:tc>
          <w:tcPr>
            <w:tcW w:w="12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36E0AFB9" w14:textId="7F27E352" w:rsidR="00823B29" w:rsidRPr="005923B3" w:rsidRDefault="00823B29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چهارشنبه </w:t>
            </w:r>
          </w:p>
        </w:tc>
        <w:tc>
          <w:tcPr>
            <w:tcW w:w="42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C22CCA" w14:textId="5C002117" w:rsidR="00823B29" w:rsidRPr="005923B3" w:rsidRDefault="00823B29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اصول و کاربرد محافظت زیستی در آزمایشگاه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3D2065" w14:textId="7C81ABD7" w:rsidR="00823B29" w:rsidRPr="005923B3" w:rsidRDefault="00823B29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10-8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108275" w14:textId="0C024680" w:rsidR="00823B29" w:rsidRPr="005923B3" w:rsidRDefault="00823B29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698C16" w14:textId="77777777" w:rsidR="00823B29" w:rsidRPr="005923B3" w:rsidRDefault="00823B29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2FE9B4" w14:textId="7FE7D920" w:rsidR="00823B29" w:rsidRPr="005923B3" w:rsidRDefault="00823B29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0D51" w14:textId="4EF47E65" w:rsidR="00823B29" w:rsidRPr="005923B3" w:rsidRDefault="007A14B6" w:rsidP="00BD2480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---</w:t>
            </w:r>
          </w:p>
        </w:tc>
      </w:tr>
      <w:tr w:rsidR="00546F39" w:rsidRPr="005923B3" w14:paraId="40717871" w14:textId="77777777" w:rsidTr="00546F39">
        <w:trPr>
          <w:trHeight w:val="437"/>
        </w:trPr>
        <w:tc>
          <w:tcPr>
            <w:tcW w:w="12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63668973" w14:textId="59FD02B8" w:rsidR="00546F39" w:rsidRPr="005923B3" w:rsidRDefault="00546F39" w:rsidP="00546F39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چهار</w:t>
            </w: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شنبه </w:t>
            </w:r>
          </w:p>
        </w:tc>
        <w:tc>
          <w:tcPr>
            <w:tcW w:w="42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B3EE18" w14:textId="77777777" w:rsidR="00546F39" w:rsidRPr="005923B3" w:rsidRDefault="00546F39" w:rsidP="00546F39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ایمونولوژی بالینی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C20F72" w14:textId="26B81C55" w:rsidR="00546F39" w:rsidRPr="005923B3" w:rsidRDefault="00546F39" w:rsidP="00546F39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D764A8" w14:textId="77777777" w:rsidR="00546F39" w:rsidRPr="005923B3" w:rsidRDefault="00546F39" w:rsidP="00546F39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3D2525" w14:textId="77777777" w:rsidR="00546F39" w:rsidRPr="005923B3" w:rsidRDefault="00546F39" w:rsidP="00546F39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C6EB69" w14:textId="77777777" w:rsidR="00546F39" w:rsidRPr="005923B3" w:rsidRDefault="00546F39" w:rsidP="00546F39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1.5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F56F" w14:textId="77777777" w:rsidR="00546F39" w:rsidRPr="005923B3" w:rsidRDefault="00546F39" w:rsidP="00546F39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دکتر</w:t>
            </w:r>
            <w:r w:rsidRPr="005923B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مجتبو</w:t>
            </w: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</w:p>
        </w:tc>
      </w:tr>
      <w:tr w:rsidR="00546F39" w:rsidRPr="00546F39" w14:paraId="30289AB5" w14:textId="77777777" w:rsidTr="00546F39">
        <w:trPr>
          <w:trHeight w:val="437"/>
        </w:trPr>
        <w:tc>
          <w:tcPr>
            <w:tcW w:w="12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1965AD3E" w14:textId="5ED3AB8E" w:rsidR="00546F39" w:rsidRPr="00546F39" w:rsidRDefault="00546F39" w:rsidP="00546F39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B3F006" w14:textId="77777777" w:rsidR="00546F39" w:rsidRPr="00546F39" w:rsidRDefault="00546F39" w:rsidP="00546F39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46F3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سمینار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0C017A" w14:textId="6A461A37" w:rsidR="00546F39" w:rsidRPr="00546F39" w:rsidRDefault="00546F39" w:rsidP="00546F39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A1835B" w14:textId="77777777" w:rsidR="00546F39" w:rsidRPr="00546F39" w:rsidRDefault="00546F39" w:rsidP="00546F39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46F3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391252" w14:textId="77777777" w:rsidR="00546F39" w:rsidRPr="00546F39" w:rsidRDefault="00546F39" w:rsidP="00546F39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80D2F1" w14:textId="77777777" w:rsidR="00546F39" w:rsidRPr="00546F39" w:rsidRDefault="00546F39" w:rsidP="00546F39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46F3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4AD5" w14:textId="77777777" w:rsidR="00546F39" w:rsidRPr="00546F39" w:rsidRDefault="00546F39" w:rsidP="00546F39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46F3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دکتر صفر</w:t>
            </w:r>
            <w:r w:rsidRPr="00546F3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</w:p>
        </w:tc>
      </w:tr>
      <w:tr w:rsidR="00823B29" w:rsidRPr="008513DA" w14:paraId="70777585" w14:textId="272AB2A4" w:rsidTr="00546F39">
        <w:trPr>
          <w:gridAfter w:val="1"/>
          <w:wAfter w:w="2001" w:type="dxa"/>
          <w:trHeight w:val="1260"/>
        </w:trPr>
        <w:tc>
          <w:tcPr>
            <w:tcW w:w="6200" w:type="dxa"/>
            <w:gridSpan w:val="3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4EA89FB8" w14:textId="77777777" w:rsidR="00823B29" w:rsidRPr="00FA2A5F" w:rsidRDefault="00823B29" w:rsidP="006B4A0C">
            <w:pPr>
              <w:rPr>
                <w:rFonts w:cs="B Nazanin"/>
                <w:b/>
                <w:color w:val="262626" w:themeColor="text1" w:themeTint="D9"/>
                <w:sz w:val="32"/>
                <w:szCs w:val="32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A2A5F">
              <w:rPr>
                <w:rFonts w:cs="B Nazanin" w:hint="cs"/>
                <w:b/>
                <w:color w:val="000000" w:themeColor="text1"/>
                <w:sz w:val="32"/>
                <w:szCs w:val="32"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         جمع کل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14:paraId="360442B7" w14:textId="77777777" w:rsidR="00823B29" w:rsidRPr="00FA2A5F" w:rsidRDefault="00823B29" w:rsidP="006B4A0C">
            <w:pPr>
              <w:rPr>
                <w:rFonts w:cs="B Nazanin"/>
                <w:b/>
                <w:color w:val="262626" w:themeColor="text1" w:themeTint="D9"/>
                <w:sz w:val="28"/>
                <w:szCs w:val="28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14:paraId="5C803D65" w14:textId="77777777" w:rsidR="00823B29" w:rsidRPr="00FA2A5F" w:rsidRDefault="00823B29" w:rsidP="006B4A0C">
            <w:pPr>
              <w:rPr>
                <w:rFonts w:cs="B Nazanin"/>
                <w:b/>
                <w:color w:val="262626" w:themeColor="text1" w:themeTint="D9"/>
                <w:sz w:val="28"/>
                <w:szCs w:val="28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EC04081" w14:textId="6EBC0B6D" w:rsidR="00823B29" w:rsidRPr="008513DA" w:rsidRDefault="00823B29" w:rsidP="00546F39">
            <w:pPr>
              <w:rPr>
                <w:rFonts w:cs="B Nazanin"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  <w:r w:rsidR="00546F3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4</w:t>
            </w:r>
          </w:p>
        </w:tc>
      </w:tr>
    </w:tbl>
    <w:p w14:paraId="31E4554C" w14:textId="77777777" w:rsidR="00DB3B42" w:rsidRPr="008513DA" w:rsidRDefault="00DB3B42" w:rsidP="00DB3B42">
      <w:pPr>
        <w:rPr>
          <w:rFonts w:cs="B Nazanin"/>
          <w:color w:val="000000" w:themeColor="text1"/>
          <w:rtl/>
          <w:lang w:bidi="fa-IR"/>
        </w:rPr>
      </w:pPr>
    </w:p>
    <w:p w14:paraId="1FA90054" w14:textId="77777777" w:rsidR="00DB3B42" w:rsidRPr="008513DA" w:rsidRDefault="00DB3B42" w:rsidP="00DB3B42">
      <w:pPr>
        <w:rPr>
          <w:rFonts w:cs="B Nazanin"/>
          <w:color w:val="000000" w:themeColor="text1"/>
          <w:rtl/>
        </w:rPr>
      </w:pPr>
    </w:p>
    <w:p w14:paraId="317E6770" w14:textId="77777777" w:rsidR="00DB3B42" w:rsidRPr="008513DA" w:rsidRDefault="00DB3B42" w:rsidP="00DB3B42">
      <w:pPr>
        <w:rPr>
          <w:rFonts w:cs="B Nazanin"/>
          <w:color w:val="000000" w:themeColor="text1"/>
          <w:rtl/>
        </w:rPr>
      </w:pPr>
    </w:p>
    <w:p w14:paraId="3861C590" w14:textId="52459C8C" w:rsidR="00DB3B42" w:rsidRDefault="00DB3B42" w:rsidP="00CA17A1">
      <w:pPr>
        <w:jc w:val="center"/>
      </w:pPr>
    </w:p>
    <w:sectPr w:rsidR="00DB3B42" w:rsidSect="00646B7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E84FB" w14:textId="77777777" w:rsidR="003C5BD1" w:rsidRDefault="003C5BD1" w:rsidP="00CC11EE">
      <w:r>
        <w:separator/>
      </w:r>
    </w:p>
  </w:endnote>
  <w:endnote w:type="continuationSeparator" w:id="0">
    <w:p w14:paraId="4B9FD3F3" w14:textId="77777777" w:rsidR="003C5BD1" w:rsidRDefault="003C5BD1" w:rsidP="00CC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4E971" w14:textId="77777777" w:rsidR="003C5BD1" w:rsidRDefault="003C5BD1" w:rsidP="00CC11EE">
      <w:r>
        <w:separator/>
      </w:r>
    </w:p>
  </w:footnote>
  <w:footnote w:type="continuationSeparator" w:id="0">
    <w:p w14:paraId="3BE47A6E" w14:textId="77777777" w:rsidR="003C5BD1" w:rsidRDefault="003C5BD1" w:rsidP="00CC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42"/>
    <w:rsid w:val="00025BCA"/>
    <w:rsid w:val="00046C27"/>
    <w:rsid w:val="00073B33"/>
    <w:rsid w:val="000A0BC6"/>
    <w:rsid w:val="00160862"/>
    <w:rsid w:val="00170745"/>
    <w:rsid w:val="001E1045"/>
    <w:rsid w:val="001F7D2F"/>
    <w:rsid w:val="0021577D"/>
    <w:rsid w:val="00227736"/>
    <w:rsid w:val="0026231D"/>
    <w:rsid w:val="00264D3D"/>
    <w:rsid w:val="002851FE"/>
    <w:rsid w:val="003A133B"/>
    <w:rsid w:val="003C5BD1"/>
    <w:rsid w:val="00476F8C"/>
    <w:rsid w:val="004B5D2E"/>
    <w:rsid w:val="004E64F6"/>
    <w:rsid w:val="00523278"/>
    <w:rsid w:val="00546F39"/>
    <w:rsid w:val="005923B3"/>
    <w:rsid w:val="005E1F4F"/>
    <w:rsid w:val="00646B7E"/>
    <w:rsid w:val="006B4A0C"/>
    <w:rsid w:val="006C4DD0"/>
    <w:rsid w:val="006D53CC"/>
    <w:rsid w:val="00774F6D"/>
    <w:rsid w:val="00796EF6"/>
    <w:rsid w:val="007A14B6"/>
    <w:rsid w:val="00816C46"/>
    <w:rsid w:val="00823B29"/>
    <w:rsid w:val="00847A89"/>
    <w:rsid w:val="008A7AD7"/>
    <w:rsid w:val="00917B8C"/>
    <w:rsid w:val="00927044"/>
    <w:rsid w:val="00971125"/>
    <w:rsid w:val="009977DA"/>
    <w:rsid w:val="009B6C6D"/>
    <w:rsid w:val="009E4727"/>
    <w:rsid w:val="00A039DF"/>
    <w:rsid w:val="00A76CD8"/>
    <w:rsid w:val="00A77DBA"/>
    <w:rsid w:val="00B026BB"/>
    <w:rsid w:val="00B7725C"/>
    <w:rsid w:val="00BC3ED5"/>
    <w:rsid w:val="00BD2480"/>
    <w:rsid w:val="00CA17A1"/>
    <w:rsid w:val="00CA1E1B"/>
    <w:rsid w:val="00CC11EE"/>
    <w:rsid w:val="00CD5E8F"/>
    <w:rsid w:val="00D02BA2"/>
    <w:rsid w:val="00D40367"/>
    <w:rsid w:val="00D62E41"/>
    <w:rsid w:val="00D754C5"/>
    <w:rsid w:val="00DB3B42"/>
    <w:rsid w:val="00E06483"/>
    <w:rsid w:val="00EB560D"/>
    <w:rsid w:val="00F3234E"/>
    <w:rsid w:val="00F53790"/>
    <w:rsid w:val="00F55628"/>
    <w:rsid w:val="00F70B61"/>
    <w:rsid w:val="00FA2A5F"/>
    <w:rsid w:val="00F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631D"/>
  <w15:docId w15:val="{403D742C-B1B5-4945-9A79-7DF20E3E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B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E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F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F6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F70B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dokht baluch nejad</dc:creator>
  <cp:lastModifiedBy>elahe safari</cp:lastModifiedBy>
  <cp:revision>8</cp:revision>
  <cp:lastPrinted>2019-05-20T07:29:00Z</cp:lastPrinted>
  <dcterms:created xsi:type="dcterms:W3CDTF">2024-01-06T10:19:00Z</dcterms:created>
  <dcterms:modified xsi:type="dcterms:W3CDTF">2024-01-24T06:34:00Z</dcterms:modified>
</cp:coreProperties>
</file>